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730D00">
              <w:t xml:space="preserve"> от 01.06</w:t>
            </w:r>
            <w:r>
              <w:t xml:space="preserve">.2023 № </w:t>
            </w:r>
            <w:r w:rsidR="00730D00">
              <w:t>40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0" w:rsidRPr="00DC3654" w:rsidRDefault="00730D00" w:rsidP="00730D0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DC3654">
              <w:rPr>
                <w:color w:val="000000"/>
                <w:spacing w:val="-1"/>
              </w:rPr>
              <w:t>Об утверждении списка граждан,</w:t>
            </w:r>
          </w:p>
          <w:p w:rsidR="00730D00" w:rsidRPr="00DC3654" w:rsidRDefault="00730D00" w:rsidP="00730D0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DC3654">
              <w:rPr>
                <w:color w:val="000000"/>
                <w:spacing w:val="-1"/>
              </w:rPr>
              <w:t>нуждающихся в древесине для собственных нужд</w:t>
            </w:r>
          </w:p>
          <w:p w:rsidR="00730D00" w:rsidRPr="00DC3654" w:rsidRDefault="00730D00" w:rsidP="00730D00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730D00">
            <w:pPr>
              <w:jc w:val="center"/>
            </w:pPr>
            <w:r>
              <w:t>30.06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3979BA"/>
    <w:rsid w:val="0041262D"/>
    <w:rsid w:val="00474810"/>
    <w:rsid w:val="004A3643"/>
    <w:rsid w:val="004A57AE"/>
    <w:rsid w:val="00517709"/>
    <w:rsid w:val="00524EE3"/>
    <w:rsid w:val="005623A9"/>
    <w:rsid w:val="0056641D"/>
    <w:rsid w:val="005C4F71"/>
    <w:rsid w:val="005D4CFC"/>
    <w:rsid w:val="0067082B"/>
    <w:rsid w:val="00730D00"/>
    <w:rsid w:val="00734EAA"/>
    <w:rsid w:val="007779AD"/>
    <w:rsid w:val="007F12B0"/>
    <w:rsid w:val="00AE2D48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2022-11-09T04:42:00Z</dcterms:created>
  <dcterms:modified xsi:type="dcterms:W3CDTF">2023-09-18T08:45:00Z</dcterms:modified>
</cp:coreProperties>
</file>