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E" w:rsidRPr="00A97AAE" w:rsidRDefault="00A97AAE" w:rsidP="00A97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8B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УСТЬ-БАКЧАРСКОГО </w:t>
      </w: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A97AAE" w:rsidP="00A97AAE">
      <w:pPr>
        <w:keepNext/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РЕШЕНИЕ</w:t>
      </w:r>
    </w:p>
    <w:p w:rsidR="00A97AAE" w:rsidRPr="00A97AAE" w:rsidRDefault="00A97AAE" w:rsidP="00A97AAE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AAE" w:rsidRPr="00A97AAE" w:rsidRDefault="00244E11" w:rsidP="00A9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8466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</w:t>
      </w:r>
      <w:r w:rsidR="00A97AAE"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 w:rsid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02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A97AAE" w:rsidRPr="00A97AAE" w:rsidRDefault="00A97AAE" w:rsidP="00A97A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Усть-Бакчарское 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</w:p>
    <w:p w:rsidR="00A97AAE" w:rsidRPr="00A97AAE" w:rsidRDefault="00A97AAE" w:rsidP="00A97AAE">
      <w:pPr>
        <w:overflowPunct w:val="0"/>
        <w:autoSpaceDE w:val="0"/>
        <w:autoSpaceDN w:val="0"/>
        <w:adjustRightInd w:val="0"/>
        <w:spacing w:after="0" w:line="240" w:lineRule="auto"/>
        <w:ind w:right="49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AE" w:rsidRPr="00A97AAE" w:rsidRDefault="00A97AAE" w:rsidP="00A9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федеральным законодательством </w:t>
      </w:r>
      <w:r w:rsidRPr="00A97AA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8B7306">
        <w:rPr>
          <w:rFonts w:ascii="Times New Roman" w:eastAsia="Times New Roman" w:hAnsi="Times New Roman" w:cs="Times New Roman"/>
          <w:sz w:val="28"/>
          <w:szCs w:val="28"/>
        </w:rPr>
        <w:t xml:space="preserve">Усть-Бакчарского </w:t>
      </w:r>
      <w:r w:rsidRPr="00A97AA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97AAE" w:rsidRPr="00A97AAE" w:rsidRDefault="00A97AAE" w:rsidP="00A9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AAE" w:rsidRPr="002F66D5" w:rsidRDefault="00A97AAE" w:rsidP="002F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7AAE" w:rsidRPr="002F66D5" w:rsidRDefault="00A97AAE" w:rsidP="002F6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64F" w:rsidRDefault="00A97AAE" w:rsidP="00ED164F">
      <w:pPr>
        <w:spacing w:line="360" w:lineRule="exact"/>
        <w:jc w:val="both"/>
        <w:rPr>
          <w:rFonts w:ascii="Times New Roman" w:hAnsi="Times New Roman"/>
          <w:i/>
        </w:rPr>
      </w:pPr>
      <w:r w:rsidRPr="00A9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D164F" w:rsidRPr="00ED164F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«Усть-Бакчарское сельское поселение», принятый решением Совета Усть-Бакчарского сельского поселения от 23.04.2015 № 3 </w:t>
      </w:r>
      <w:r w:rsidR="00ED164F" w:rsidRPr="00ED164F">
        <w:rPr>
          <w:rFonts w:ascii="Times New Roman" w:hAnsi="Times New Roman"/>
          <w:i/>
          <w:sz w:val="28"/>
          <w:szCs w:val="28"/>
        </w:rPr>
        <w:t xml:space="preserve">(в ред. решения Совета от 29.10.2015 № 24, от 25.02.2016 № 3, от 26.05.2016 № 16, от 29.09.2016 № 27, от 12.05.2017 № 10, от 26.02.2018 № 3, от 28.06.2018 № 26, от 28.09.2018 № 30,  от 28.03.2019 № 13, от 26.12.2019 № 47,30.06.2020 №10, от </w:t>
      </w:r>
      <w:r w:rsidR="00ED164F" w:rsidRPr="00ED164F">
        <w:rPr>
          <w:rFonts w:ascii="Times New Roman" w:hAnsi="Times New Roman"/>
          <w:sz w:val="28"/>
          <w:szCs w:val="28"/>
        </w:rPr>
        <w:t>26.11.2020 № 22</w:t>
      </w:r>
      <w:r w:rsidR="00ED164F">
        <w:rPr>
          <w:rFonts w:ascii="Times New Roman" w:hAnsi="Times New Roman"/>
          <w:sz w:val="28"/>
          <w:szCs w:val="28"/>
        </w:rPr>
        <w:t>, 25.03.2021 №5</w:t>
      </w:r>
      <w:r w:rsidR="004E7A7A">
        <w:rPr>
          <w:rFonts w:ascii="Times New Roman" w:hAnsi="Times New Roman"/>
          <w:sz w:val="28"/>
          <w:szCs w:val="28"/>
        </w:rPr>
        <w:t>, от 28.09.2021 № 25</w:t>
      </w:r>
      <w:r w:rsidR="00ED164F" w:rsidRPr="00ED164F">
        <w:rPr>
          <w:rFonts w:ascii="Times New Roman" w:hAnsi="Times New Roman"/>
          <w:sz w:val="28"/>
          <w:szCs w:val="28"/>
        </w:rPr>
        <w:t xml:space="preserve"> </w:t>
      </w:r>
      <w:r w:rsidR="00ED164F" w:rsidRPr="00ED164F">
        <w:rPr>
          <w:rFonts w:ascii="Times New Roman" w:hAnsi="Times New Roman"/>
          <w:i/>
          <w:sz w:val="28"/>
          <w:szCs w:val="28"/>
        </w:rPr>
        <w:t>)</w:t>
      </w:r>
      <w:r w:rsidR="00ED164F" w:rsidRPr="00ED164F">
        <w:rPr>
          <w:rFonts w:ascii="Times New Roman" w:hAnsi="Times New Roman"/>
          <w:sz w:val="28"/>
          <w:szCs w:val="28"/>
        </w:rPr>
        <w:t>, следующие изменения:</w:t>
      </w:r>
    </w:p>
    <w:p w:rsidR="00407CF7" w:rsidRPr="00FA62A8" w:rsidRDefault="006D5236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18C1">
        <w:rPr>
          <w:rFonts w:ascii="Times New Roman" w:hAnsi="Times New Roman" w:cs="Times New Roman"/>
          <w:sz w:val="28"/>
          <w:szCs w:val="28"/>
        </w:rPr>
        <w:t>)</w:t>
      </w:r>
      <w:r w:rsidR="00407CF7" w:rsidRPr="00FA62A8">
        <w:rPr>
          <w:rFonts w:ascii="Times New Roman" w:hAnsi="Times New Roman" w:cs="Times New Roman"/>
          <w:sz w:val="28"/>
          <w:szCs w:val="28"/>
        </w:rPr>
        <w:t xml:space="preserve"> в части 1 статьи 4: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1.1) пункт 4.1 изложить в следующей редакции: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1.2) пункт 5 изложить в следующей редакции: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 включая создание и обеспечение функционирования парков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1.3) пункт 17 изложить в следующей редакции: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«17)</w:t>
      </w:r>
      <w:r w:rsidRPr="00FA62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62A8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</w:t>
      </w:r>
      <w:r w:rsidRPr="00FA62A8">
        <w:rPr>
          <w:rFonts w:ascii="Times New Roman" w:hAnsi="Times New Roman" w:cs="Times New Roman"/>
          <w:sz w:val="28"/>
          <w:szCs w:val="28"/>
        </w:rPr>
        <w:lastRenderedPageBreak/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1.4) пункт 22 изложить в следующей редакции: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407CF7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2) в статье 14:</w:t>
      </w:r>
    </w:p>
    <w:p w:rsidR="001C0775" w:rsidRDefault="001C0775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пункт 1 часть 3 изложить в новой редакции:</w:t>
      </w:r>
    </w:p>
    <w:p w:rsidR="001C0775" w:rsidRPr="00FA62A8" w:rsidRDefault="001C0775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проект Устава, а также проект решения Совета о внесении изменений и дополнений в Устав, кроме случаев, когда  в Устав вносятся изменения в форме точного воспроизведения положений Конституции Российской Федерации, федеральных законов, Конституции ( Устава)   или законов Томской области в целях приведения данного Устава в соответствии с этими нормативными правовыми актами;»</w:t>
      </w:r>
    </w:p>
    <w:p w:rsidR="00407CF7" w:rsidRPr="00FA62A8" w:rsidRDefault="001C0775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07CF7" w:rsidRPr="00FA62A8">
        <w:rPr>
          <w:rFonts w:ascii="Times New Roman" w:hAnsi="Times New Roman" w:cs="Times New Roman"/>
          <w:sz w:val="28"/>
          <w:szCs w:val="28"/>
        </w:rPr>
        <w:t>) часть 4 изложить в следующей редакции: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 xml:space="preserve"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</w:t>
      </w:r>
      <w:r w:rsidRPr="00FA62A8">
        <w:rPr>
          <w:rFonts w:ascii="Times New Roman" w:hAnsi="Times New Roman" w:cs="Times New Roman"/>
          <w:sz w:val="28"/>
          <w:szCs w:val="28"/>
        </w:rPr>
        <w:lastRenderedPageBreak/>
        <w:t>слушаний, включая мотивированное обоснование принятых решений, в том числе посредством их размещения на официальном сайте.</w:t>
      </w:r>
    </w:p>
    <w:p w:rsidR="00407CF7" w:rsidRPr="00FA62A8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Федерации.»;</w:t>
      </w:r>
    </w:p>
    <w:p w:rsidR="00407CF7" w:rsidRPr="00FA62A8" w:rsidRDefault="001C0775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07CF7" w:rsidRPr="00FA62A8">
        <w:rPr>
          <w:rFonts w:ascii="Times New Roman" w:hAnsi="Times New Roman" w:cs="Times New Roman"/>
          <w:sz w:val="28"/>
          <w:szCs w:val="28"/>
        </w:rPr>
        <w:t xml:space="preserve">) часть 5 изложить в следующей редакции: </w:t>
      </w:r>
    </w:p>
    <w:p w:rsidR="00407CF7" w:rsidRDefault="00407CF7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A8">
        <w:rPr>
          <w:rFonts w:ascii="Times New Roman" w:hAnsi="Times New Roman" w:cs="Times New Roman"/>
          <w:sz w:val="28"/>
          <w:szCs w:val="28"/>
        </w:rPr>
        <w:t>«5.</w:t>
      </w:r>
      <w:r w:rsidRPr="00FA62A8">
        <w:rPr>
          <w:rFonts w:ascii="Times New Roman" w:hAnsi="Times New Roman" w:cs="Times New Roman"/>
        </w:rPr>
        <w:t xml:space="preserve"> </w:t>
      </w:r>
      <w:r w:rsidRPr="00FA62A8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602E8A" w:rsidRDefault="00602E8A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20:</w:t>
      </w:r>
    </w:p>
    <w:p w:rsidR="00602E8A" w:rsidRDefault="00602E8A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пункт 7 изложить в новой редакции:</w:t>
      </w:r>
    </w:p>
    <w:p w:rsidR="00602E8A" w:rsidRDefault="00602E8A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Первое заседание вновь избранного Совета поселения созывает и ведет Глава поселения либо лицо, временно исполняющее полномочия главы поселения;»</w:t>
      </w:r>
    </w:p>
    <w:p w:rsidR="000D7D2C" w:rsidRDefault="000D7D2C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3B7F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21:</w:t>
      </w:r>
    </w:p>
    <w:p w:rsidR="000D7D2C" w:rsidRDefault="000D7D2C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 часть 3 дополнить пунктом 16 следующего содержания:</w:t>
      </w:r>
    </w:p>
    <w:p w:rsidR="000D7D2C" w:rsidRDefault="000D7D2C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избрание Главы поселения из числа кандидатов, представленных конкурсной комиссией по результатам конкурса;»</w:t>
      </w:r>
    </w:p>
    <w:p w:rsidR="000D7D2C" w:rsidRDefault="007D3B7F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</w:t>
      </w:r>
      <w:r w:rsidR="000D7D2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7D2C">
        <w:rPr>
          <w:rFonts w:ascii="Times New Roman" w:hAnsi="Times New Roman" w:cs="Times New Roman"/>
          <w:sz w:val="28"/>
          <w:szCs w:val="28"/>
        </w:rPr>
        <w:t>:</w:t>
      </w:r>
    </w:p>
    <w:p w:rsidR="000D7D2C" w:rsidRDefault="000D7D2C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5.1) </w:t>
      </w:r>
      <w:r w:rsidR="007D3B7F">
        <w:rPr>
          <w:rFonts w:ascii="Times New Roman" w:hAnsi="Times New Roman" w:cs="Times New Roman"/>
          <w:sz w:val="28"/>
          <w:szCs w:val="28"/>
        </w:rPr>
        <w:t>часть 1 изложить в новой редакции:</w:t>
      </w:r>
    </w:p>
    <w:p w:rsidR="007D3B7F" w:rsidRDefault="007D3B7F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Pr="007D3B7F">
        <w:rPr>
          <w:rFonts w:ascii="Times New Roman" w:hAnsi="Times New Roman" w:cs="Times New Roman"/>
          <w:sz w:val="28"/>
          <w:szCs w:val="28"/>
        </w:rPr>
        <w:t xml:space="preserve">. </w:t>
      </w:r>
      <w:r w:rsidRPr="007D3B7F">
        <w:rPr>
          <w:rFonts w:ascii="Times New Roman" w:eastAsia="Calibri" w:hAnsi="Times New Roman" w:cs="Times New Roman"/>
          <w:sz w:val="28"/>
          <w:szCs w:val="28"/>
        </w:rPr>
        <w:t xml:space="preserve">Организацию деятельности Совета осуществляет председатель Совета, избираемый Советом </w:t>
      </w:r>
      <w:r>
        <w:rPr>
          <w:rFonts w:ascii="Times New Roman" w:hAnsi="Times New Roman" w:cs="Times New Roman"/>
          <w:sz w:val="28"/>
          <w:szCs w:val="28"/>
        </w:rPr>
        <w:t xml:space="preserve">Усть-Бакчарского </w:t>
      </w:r>
      <w:r w:rsidRPr="007D3B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из числа депутатов.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3B7F" w:rsidRDefault="007D3B7F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статье 27:</w:t>
      </w:r>
    </w:p>
    <w:p w:rsidR="007D3B7F" w:rsidRDefault="007D3B7F" w:rsidP="00FA6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6.1) </w:t>
      </w:r>
      <w:r w:rsidR="00ED4D77">
        <w:rPr>
          <w:rFonts w:ascii="Times New Roman" w:hAnsi="Times New Roman" w:cs="Times New Roman"/>
          <w:sz w:val="28"/>
          <w:szCs w:val="28"/>
        </w:rPr>
        <w:t xml:space="preserve">часть 2 изложить в следующей редакции: </w:t>
      </w:r>
    </w:p>
    <w:p w:rsidR="00ED4D77" w:rsidRP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ED4D77">
        <w:t xml:space="preserve"> </w:t>
      </w:r>
      <w:r w:rsidRPr="00ED4D77">
        <w:rPr>
          <w:rFonts w:ascii="Times New Roman" w:eastAsia="Calibri" w:hAnsi="Times New Roman" w:cs="Times New Roman"/>
          <w:sz w:val="28"/>
          <w:szCs w:val="28"/>
        </w:rPr>
        <w:t>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ED4D77" w:rsidRP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77">
        <w:rPr>
          <w:rFonts w:ascii="Times New Roman" w:eastAsia="Calibri" w:hAnsi="Times New Roman" w:cs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ED4D77" w:rsidRP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77">
        <w:rPr>
          <w:rFonts w:ascii="Times New Roman" w:eastAsia="Calibri" w:hAnsi="Times New Roman" w:cs="Times New Roman"/>
          <w:sz w:val="28"/>
          <w:szCs w:val="28"/>
        </w:rPr>
        <w:t>Общее число членов конкурсной комиссии устанавливается решением Совета поселения.</w:t>
      </w:r>
    </w:p>
    <w:p w:rsid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7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2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Усть-Бакчарском </w:t>
      </w:r>
      <w:r w:rsidRPr="00ED4D7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половина членов конкурсной комиссии назначается Советом поселения, а другая половина – Главой Чаинского муниципального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6.2) часть 3 изложить в следующей редакции:</w:t>
      </w:r>
    </w:p>
    <w:p w:rsidR="00ED4D77" w:rsidRPr="00ED4D77" w:rsidRDefault="00ED4D77" w:rsidP="00ED4D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ED4D77">
        <w:rPr>
          <w:sz w:val="26"/>
          <w:szCs w:val="26"/>
        </w:rPr>
        <w:t xml:space="preserve"> </w:t>
      </w:r>
      <w:r w:rsidRPr="00ED4D77">
        <w:rPr>
          <w:rFonts w:ascii="Times New Roman" w:hAnsi="Times New Roman" w:cs="Times New Roman"/>
          <w:sz w:val="28"/>
          <w:szCs w:val="28"/>
        </w:rPr>
        <w:t>Полномочия Главы поселения начинаются со дня вступления его в должность и прекращаются в день вступления в должность вновь избранного главы.</w:t>
      </w:r>
    </w:p>
    <w:p w:rsidR="00ED4D77" w:rsidRPr="00ED4D77" w:rsidRDefault="00ED4D77" w:rsidP="00ED4D77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77">
        <w:rPr>
          <w:rFonts w:ascii="Times New Roman" w:hAnsi="Times New Roman" w:cs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A97AAE" w:rsidRPr="00A97AAE" w:rsidRDefault="00A97AAE" w:rsidP="00FA62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A97AAE" w:rsidRPr="009E1B4D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Главе </w:t>
      </w:r>
      <w:r w:rsid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Усть-Бакчарского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A97AAE" w:rsidRPr="00A97AAE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на государственную регистрацию в порядке, предусмотренном Федеральным законом от 21 июля 2005 года            № 97-ФЗ «О государственной регистрации уставов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образований»</w:t>
      </w: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79" w:rsidRDefault="00A97AAE" w:rsidP="0075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официальное опубликование настоящего решения после его государственной регистрации.</w:t>
      </w:r>
      <w:bookmarkStart w:id="0" w:name="_GoBack"/>
      <w:bookmarkEnd w:id="0"/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FF" w:rsidRDefault="00096AFF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75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едатель Совета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Усть-Бакчарского </w:t>
      </w:r>
      <w:r w:rsidR="008B7306"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еления, </w:t>
      </w: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755E79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79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Усть-Бакчарского </w:t>
      </w:r>
    </w:p>
    <w:p w:rsidR="008B7306" w:rsidRPr="008B7306" w:rsidRDefault="008B7306" w:rsidP="00755E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Пчёлкин</w:t>
      </w:r>
    </w:p>
    <w:p w:rsidR="00A97AAE" w:rsidRPr="00A97AAE" w:rsidRDefault="00A97AAE" w:rsidP="00A97A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374A" w:rsidRDefault="00F7374A"/>
    <w:sectPr w:rsidR="00F7374A" w:rsidSect="009C16F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6C" w:rsidRDefault="00A2716C">
      <w:pPr>
        <w:spacing w:after="0" w:line="240" w:lineRule="auto"/>
      </w:pPr>
      <w:r>
        <w:separator/>
      </w:r>
    </w:p>
  </w:endnote>
  <w:endnote w:type="continuationSeparator" w:id="1">
    <w:p w:rsidR="00A2716C" w:rsidRDefault="00A2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6C" w:rsidRDefault="00A2716C">
      <w:pPr>
        <w:spacing w:after="0" w:line="240" w:lineRule="auto"/>
      </w:pPr>
      <w:r>
        <w:separator/>
      </w:r>
    </w:p>
  </w:footnote>
  <w:footnote w:type="continuationSeparator" w:id="1">
    <w:p w:rsidR="00A2716C" w:rsidRDefault="00A2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2065D1" w:rsidP="00D36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AD" w:rsidRDefault="00A271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D" w:rsidRDefault="002065D1" w:rsidP="00353F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8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E11">
      <w:rPr>
        <w:rStyle w:val="a5"/>
        <w:noProof/>
      </w:rPr>
      <w:t>4</w:t>
    </w:r>
    <w:r>
      <w:rPr>
        <w:rStyle w:val="a5"/>
      </w:rPr>
      <w:fldChar w:fldCharType="end"/>
    </w:r>
  </w:p>
  <w:p w:rsidR="00A47AAD" w:rsidRDefault="00A2716C">
    <w:pPr>
      <w:pStyle w:val="a3"/>
    </w:pPr>
  </w:p>
  <w:p w:rsidR="00A47AAD" w:rsidRDefault="00A271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AAE"/>
    <w:rsid w:val="00021889"/>
    <w:rsid w:val="00025A68"/>
    <w:rsid w:val="0003552D"/>
    <w:rsid w:val="00046301"/>
    <w:rsid w:val="0005428E"/>
    <w:rsid w:val="000942E3"/>
    <w:rsid w:val="00096AFF"/>
    <w:rsid w:val="000D7D2C"/>
    <w:rsid w:val="00124EFC"/>
    <w:rsid w:val="0018466E"/>
    <w:rsid w:val="00191BB9"/>
    <w:rsid w:val="001B4030"/>
    <w:rsid w:val="001B6C74"/>
    <w:rsid w:val="001C0775"/>
    <w:rsid w:val="001F6855"/>
    <w:rsid w:val="002065D1"/>
    <w:rsid w:val="00244E11"/>
    <w:rsid w:val="002F66D5"/>
    <w:rsid w:val="003E22B5"/>
    <w:rsid w:val="003E75CC"/>
    <w:rsid w:val="00407CF7"/>
    <w:rsid w:val="00463F14"/>
    <w:rsid w:val="004E7A7A"/>
    <w:rsid w:val="0057677B"/>
    <w:rsid w:val="00602E8A"/>
    <w:rsid w:val="00686C6B"/>
    <w:rsid w:val="006A1B17"/>
    <w:rsid w:val="006D5236"/>
    <w:rsid w:val="007049CA"/>
    <w:rsid w:val="00721218"/>
    <w:rsid w:val="00755E79"/>
    <w:rsid w:val="007632A3"/>
    <w:rsid w:val="00776E81"/>
    <w:rsid w:val="0078420A"/>
    <w:rsid w:val="007B1A01"/>
    <w:rsid w:val="007C6BF5"/>
    <w:rsid w:val="007D3B7F"/>
    <w:rsid w:val="008B4F2A"/>
    <w:rsid w:val="008B7306"/>
    <w:rsid w:val="009E1B4D"/>
    <w:rsid w:val="00A2716C"/>
    <w:rsid w:val="00A31C00"/>
    <w:rsid w:val="00A97AAE"/>
    <w:rsid w:val="00AC074A"/>
    <w:rsid w:val="00AF0B1C"/>
    <w:rsid w:val="00B618C1"/>
    <w:rsid w:val="00B66A38"/>
    <w:rsid w:val="00C17AAA"/>
    <w:rsid w:val="00D75451"/>
    <w:rsid w:val="00D8648F"/>
    <w:rsid w:val="00D92499"/>
    <w:rsid w:val="00E047C6"/>
    <w:rsid w:val="00ED164F"/>
    <w:rsid w:val="00ED4D77"/>
    <w:rsid w:val="00F257AF"/>
    <w:rsid w:val="00F7374A"/>
    <w:rsid w:val="00FA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7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user</cp:lastModifiedBy>
  <cp:revision>18</cp:revision>
  <dcterms:created xsi:type="dcterms:W3CDTF">2021-06-10T04:21:00Z</dcterms:created>
  <dcterms:modified xsi:type="dcterms:W3CDTF">2021-12-30T05:36:00Z</dcterms:modified>
</cp:coreProperties>
</file>